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2E5B" w14:textId="77777777" w:rsidR="00DB7F14" w:rsidRDefault="00DB7F14" w:rsidP="00DB7F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ASSIGNMENT</w:t>
      </w:r>
    </w:p>
    <w:p w14:paraId="68F7038A" w14:textId="77777777" w:rsidR="00DB7F14" w:rsidRDefault="00DB7F14" w:rsidP="00DB7F1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B.A 3rd Semester</w:t>
      </w:r>
    </w:p>
    <w:p w14:paraId="674FC4F5" w14:textId="51FCB4F9" w:rsidR="00DB7F14" w:rsidRDefault="00DB7F14" w:rsidP="00DB7F1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Education (</w:t>
      </w:r>
      <w:r>
        <w:rPr>
          <w:rFonts w:ascii="Times New Roman" w:hAnsi="Times New Roman" w:cs="Times New Roman"/>
          <w:b/>
          <w:bCs/>
          <w:sz w:val="28"/>
          <w:szCs w:val="28"/>
        </w:rPr>
        <w:t>Regular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A43E68F" w14:textId="77777777" w:rsidR="00DB7F14" w:rsidRDefault="00DB7F14" w:rsidP="00DB7F1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Paper name: Educational Sociology</w:t>
      </w:r>
    </w:p>
    <w:p w14:paraId="19F0E9F2" w14:textId="77777777" w:rsidR="00DB7F14" w:rsidRDefault="00DB7F14" w:rsidP="00DB7F1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Paper code:EDU0300104</w:t>
      </w:r>
    </w:p>
    <w:p w14:paraId="4A4BB544" w14:textId="77777777" w:rsidR="00DB7F14" w:rsidRDefault="00DB7F14" w:rsidP="00DB7F1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5CF10" w14:textId="28CCD0BB" w:rsidR="00DB7F14" w:rsidRDefault="00DB7F14" w:rsidP="00DB7F1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What is educational sociology? Describe the </w:t>
      </w:r>
      <w:r>
        <w:rPr>
          <w:rFonts w:ascii="Times New Roman" w:hAnsi="Times New Roman" w:cs="Times New Roman"/>
          <w:b/>
          <w:bCs/>
          <w:sz w:val="28"/>
          <w:szCs w:val="28"/>
        </w:rPr>
        <w:t>scope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education</w:t>
      </w:r>
      <w:r>
        <w:rPr>
          <w:rFonts w:ascii="Times New Roman" w:hAnsi="Times New Roman" w:cs="Times New Roman"/>
          <w:b/>
          <w:bCs/>
          <w:sz w:val="28"/>
          <w:szCs w:val="28"/>
        </w:rPr>
        <w:t>al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sociology. </w:t>
      </w:r>
    </w:p>
    <w:p w14:paraId="23957F17" w14:textId="77777777" w:rsidR="00DB7F14" w:rsidRDefault="00DB7F14" w:rsidP="00DB7F1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Discuss the factors of social change.</w:t>
      </w:r>
    </w:p>
    <w:p w14:paraId="39396CDF" w14:textId="06C6C87E" w:rsidR="00DB7F14" w:rsidRDefault="00DB7F14" w:rsidP="00DB7F1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What do you mean by socialization? Describe the </w:t>
      </w:r>
      <w:r>
        <w:rPr>
          <w:rFonts w:ascii="Times New Roman" w:hAnsi="Times New Roman" w:cs="Times New Roman"/>
          <w:b/>
          <w:bCs/>
          <w:sz w:val="28"/>
          <w:szCs w:val="28"/>
        </w:rPr>
        <w:t>role of family as a process of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socialization.</w:t>
      </w:r>
    </w:p>
    <w:p w14:paraId="6B1286D8" w14:textId="7B87CB33" w:rsidR="00DB7F14" w:rsidRDefault="00DB7F14" w:rsidP="00DB7F1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Write the </w:t>
      </w:r>
      <w:r>
        <w:rPr>
          <w:rFonts w:ascii="Times New Roman" w:hAnsi="Times New Roman" w:cs="Times New Roman"/>
          <w:b/>
          <w:bCs/>
          <w:sz w:val="28"/>
          <w:szCs w:val="28"/>
        </w:rPr>
        <w:t>characteristics of primary group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Mention the importance of secondary group. </w:t>
      </w:r>
    </w:p>
    <w:p w14:paraId="40CBF285" w14:textId="77777777" w:rsidR="00DB7F14" w:rsidRDefault="00DB7F14" w:rsidP="00DB7F1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23C170" w14:textId="3535F1FD" w:rsidR="00DB7F14" w:rsidRPr="003E02F3" w:rsidRDefault="00DB7F14" w:rsidP="00DB7F1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02F3">
        <w:rPr>
          <w:rFonts w:ascii="Times New Roman" w:hAnsi="Times New Roman" w:cs="Times New Roman"/>
          <w:b/>
          <w:bCs/>
          <w:sz w:val="28"/>
          <w:szCs w:val="28"/>
        </w:rPr>
        <w:t xml:space="preserve">Submit the </w:t>
      </w:r>
      <w:proofErr w:type="gramStart"/>
      <w:r w:rsidRPr="003E02F3">
        <w:rPr>
          <w:rFonts w:ascii="Times New Roman" w:hAnsi="Times New Roman" w:cs="Times New Roman"/>
          <w:b/>
          <w:bCs/>
          <w:sz w:val="28"/>
          <w:szCs w:val="28"/>
        </w:rPr>
        <w:t>scanned  copy</w:t>
      </w:r>
      <w:proofErr w:type="gramEnd"/>
      <w:r w:rsidRPr="003E02F3">
        <w:rPr>
          <w:rFonts w:ascii="Times New Roman" w:hAnsi="Times New Roman" w:cs="Times New Roman"/>
          <w:b/>
          <w:bCs/>
          <w:sz w:val="28"/>
          <w:szCs w:val="28"/>
        </w:rPr>
        <w:t xml:space="preserve"> of the assignment  through college website. Last date for submission is on or before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th</w:t>
      </w:r>
      <w:r w:rsidRPr="003E02F3">
        <w:rPr>
          <w:rFonts w:ascii="Times New Roman" w:hAnsi="Times New Roman" w:cs="Times New Roman"/>
          <w:b/>
          <w:bCs/>
          <w:sz w:val="28"/>
          <w:szCs w:val="28"/>
        </w:rPr>
        <w:t xml:space="preserve"> November 2025.</w:t>
      </w:r>
    </w:p>
    <w:p w14:paraId="55C0DFD2" w14:textId="77777777" w:rsidR="00DB7F14" w:rsidRPr="003E02F3" w:rsidRDefault="00DB7F14" w:rsidP="00DB7F1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02F3">
        <w:rPr>
          <w:rFonts w:ascii="Times New Roman" w:hAnsi="Times New Roman" w:cs="Times New Roman"/>
          <w:b/>
          <w:bCs/>
          <w:sz w:val="28"/>
          <w:szCs w:val="28"/>
        </w:rPr>
        <w:t xml:space="preserve">Note: Write name,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GU</w:t>
      </w:r>
      <w:r w:rsidRPr="003E02F3">
        <w:rPr>
          <w:rFonts w:ascii="Times New Roman" w:hAnsi="Times New Roman" w:cs="Times New Roman"/>
          <w:b/>
          <w:bCs/>
          <w:sz w:val="28"/>
          <w:szCs w:val="28"/>
        </w:rPr>
        <w:t>roll</w:t>
      </w:r>
      <w:proofErr w:type="spellEnd"/>
      <w:r w:rsidRPr="003E02F3">
        <w:rPr>
          <w:rFonts w:ascii="Times New Roman" w:hAnsi="Times New Roman" w:cs="Times New Roman"/>
          <w:b/>
          <w:bCs/>
          <w:sz w:val="28"/>
          <w:szCs w:val="28"/>
        </w:rPr>
        <w:t xml:space="preserve"> no, paper name and semester correctly in the cover page of the assignment</w:t>
      </w:r>
    </w:p>
    <w:p w14:paraId="072528FD" w14:textId="77777777" w:rsidR="00A353B3" w:rsidRDefault="00A353B3"/>
    <w:sectPr w:rsidR="00A35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41085"/>
    <w:multiLevelType w:val="hybridMultilevel"/>
    <w:tmpl w:val="C1044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58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14"/>
    <w:rsid w:val="00524321"/>
    <w:rsid w:val="005F0759"/>
    <w:rsid w:val="00A353B3"/>
    <w:rsid w:val="00DB7F14"/>
    <w:rsid w:val="00F7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912AC4"/>
  <w15:chartTrackingRefBased/>
  <w15:docId w15:val="{7709192C-CAB4-4D02-9A1A-F3FC2C74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F1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535</Characters>
  <Application>Microsoft Office Word</Application>
  <DocSecurity>0</DocSecurity>
  <Lines>18</Lines>
  <Paragraphs>12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2025-11-06T13:38:00Z</dcterms:created>
  <dcterms:modified xsi:type="dcterms:W3CDTF">2025-11-06T13:41:00Z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360da543-6d55-44d7-ac26-00003eb757a7</vt:lpwstr>
  </property>
</Properties>
</file>